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2363C0D2" w:rsidR="00EE5A5A" w:rsidRDefault="00790B05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790B05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790B05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790B05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790B05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F663BA7" w14:textId="00B0A6CB" w:rsidR="00C06CA1" w:rsidRDefault="004E0C62" w:rsidP="009F3C6F">
      <w:pPr>
        <w:pStyle w:val="Nagwek10"/>
        <w:keepNext/>
        <w:keepLines/>
        <w:spacing w:after="360"/>
      </w:pPr>
      <w:r>
        <w:t>Bursy</w:t>
      </w: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0B131A7" w:rsidR="00EE5A5A" w:rsidRDefault="004E0C62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4E0C62">
              <w:rPr>
                <w:b/>
                <w:bCs/>
                <w:sz w:val="18"/>
                <w:szCs w:val="18"/>
              </w:rPr>
              <w:t>BURSY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627C12F0" w:rsidR="00591161" w:rsidRDefault="004E0C62" w:rsidP="00D574D3">
            <w:pPr>
              <w:pStyle w:val="Inne0"/>
              <w:ind w:firstLine="240"/>
              <w:jc w:val="center"/>
            </w:pPr>
            <w:r w:rsidRPr="004E0C62">
              <w:t>Nakło Śląskie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524E5B4F" w:rsidR="00591161" w:rsidRPr="001472E4" w:rsidRDefault="004E0C62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4E0C62">
                <w:rPr>
                  <w:rStyle w:val="Hipercze"/>
                </w:rPr>
                <w:t>103506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8C40BB3" w14:textId="77777777" w:rsidR="004E0C62" w:rsidRDefault="004E0C62" w:rsidP="004E0C62">
            <w:pPr>
              <w:pStyle w:val="Inne0"/>
              <w:spacing w:line="295" w:lineRule="auto"/>
            </w:pPr>
          </w:p>
          <w:p w14:paraId="6F30564E" w14:textId="6401868D" w:rsidR="00591161" w:rsidRDefault="004E0C62" w:rsidP="004E0C62">
            <w:pPr>
              <w:pStyle w:val="Inne0"/>
              <w:spacing w:line="295" w:lineRule="auto"/>
            </w:pPr>
            <w:r>
              <w:t>BURSA W NAKLE ŚLĄSKIM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3ABC22A5" w:rsidR="00591161" w:rsidRDefault="004E0C62">
            <w:pPr>
              <w:pStyle w:val="Inne0"/>
              <w:jc w:val="center"/>
            </w:pPr>
            <w:r w:rsidRPr="004E0C62">
              <w:t>42-620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57EE199A" w:rsidR="00591161" w:rsidRDefault="004E0C62">
            <w:pPr>
              <w:pStyle w:val="Inne0"/>
            </w:pPr>
            <w:r w:rsidRPr="004E0C62">
              <w:t>ul. Morcinka 9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E347" w14:textId="77777777" w:rsidR="0024040A" w:rsidRDefault="0024040A">
      <w:r>
        <w:separator/>
      </w:r>
    </w:p>
  </w:endnote>
  <w:endnote w:type="continuationSeparator" w:id="0">
    <w:p w14:paraId="3F9256F6" w14:textId="77777777" w:rsidR="0024040A" w:rsidRDefault="0024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BE7C" w14:textId="77777777" w:rsidR="0024040A" w:rsidRDefault="0024040A"/>
  </w:footnote>
  <w:footnote w:type="continuationSeparator" w:id="0">
    <w:p w14:paraId="7B033421" w14:textId="77777777" w:rsidR="0024040A" w:rsidRDefault="002404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1C00DC"/>
    <w:rsid w:val="0024040A"/>
    <w:rsid w:val="002409CA"/>
    <w:rsid w:val="002827ED"/>
    <w:rsid w:val="00346DED"/>
    <w:rsid w:val="00437096"/>
    <w:rsid w:val="004E0C62"/>
    <w:rsid w:val="00557D21"/>
    <w:rsid w:val="00562CF8"/>
    <w:rsid w:val="00591161"/>
    <w:rsid w:val="005A3C95"/>
    <w:rsid w:val="005D2D39"/>
    <w:rsid w:val="007052C0"/>
    <w:rsid w:val="00790B05"/>
    <w:rsid w:val="0094121B"/>
    <w:rsid w:val="00957FDB"/>
    <w:rsid w:val="009F3C6F"/>
    <w:rsid w:val="00AE437F"/>
    <w:rsid w:val="00BD094A"/>
    <w:rsid w:val="00BF0F6A"/>
    <w:rsid w:val="00C06CA1"/>
    <w:rsid w:val="00D27E30"/>
    <w:rsid w:val="00D3769F"/>
    <w:rsid w:val="00D42007"/>
    <w:rsid w:val="00D45A9B"/>
    <w:rsid w:val="00D574D3"/>
    <w:rsid w:val="00D60958"/>
    <w:rsid w:val="00DB2125"/>
    <w:rsid w:val="00EE5A5A"/>
    <w:rsid w:val="00F17AAC"/>
    <w:rsid w:val="00F357AF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35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2025-12-16T10:16:00Z</dcterms:created>
  <dcterms:modified xsi:type="dcterms:W3CDTF">2025-12-16T10:16:00Z</dcterms:modified>
</cp:coreProperties>
</file>